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2200" w14:textId="77777777" w:rsidR="00755535" w:rsidRDefault="00755535" w:rsidP="00755535">
      <w:pPr>
        <w:jc w:val="left"/>
      </w:pPr>
    </w:p>
    <w:p w14:paraId="128D31D2" w14:textId="77777777" w:rsidR="00755535" w:rsidRDefault="00755535" w:rsidP="00755535">
      <w:pPr>
        <w:jc w:val="center"/>
      </w:pPr>
      <w:r>
        <w:rPr>
          <w:rFonts w:hint="eastAsia"/>
        </w:rPr>
        <w:t>「つくば市の今後の取組方針」に係る書類の交付申請書</w:t>
      </w:r>
    </w:p>
    <w:p w14:paraId="4DBCF445" w14:textId="731725B2" w:rsidR="00755535" w:rsidRDefault="00755535" w:rsidP="00755535">
      <w:pPr>
        <w:ind w:right="240"/>
        <w:jc w:val="right"/>
      </w:pPr>
      <w:r>
        <w:rPr>
          <w:rFonts w:hint="eastAsia"/>
        </w:rPr>
        <w:t>2025年</w:t>
      </w:r>
      <w:r w:rsidR="004B36C8">
        <w:rPr>
          <w:rFonts w:hint="eastAsia"/>
        </w:rPr>
        <w:t>●</w:t>
      </w:r>
      <w:r>
        <w:rPr>
          <w:rFonts w:hint="eastAsia"/>
        </w:rPr>
        <w:t>月●日</w:t>
      </w:r>
    </w:p>
    <w:p w14:paraId="64F3D0A2" w14:textId="77777777" w:rsidR="00755535" w:rsidRDefault="00755535" w:rsidP="00755535"/>
    <w:p w14:paraId="7897C152" w14:textId="77777777" w:rsidR="00755535" w:rsidRDefault="00755535" w:rsidP="00755535">
      <w:r>
        <w:rPr>
          <w:rFonts w:hint="eastAsia"/>
        </w:rPr>
        <w:t>つくば市長　五十嵐立青　宛て</w:t>
      </w:r>
    </w:p>
    <w:p w14:paraId="70E06B42" w14:textId="77777777" w:rsidR="00755535" w:rsidRDefault="00755535" w:rsidP="00755535">
      <w:pPr>
        <w:ind w:firstLineChars="1100" w:firstLine="2640"/>
        <w:rPr>
          <w:kern w:val="0"/>
        </w:rPr>
      </w:pPr>
      <w:r>
        <w:rPr>
          <w:rFonts w:hint="eastAsia"/>
          <w:kern w:val="0"/>
        </w:rPr>
        <w:t xml:space="preserve">　　　　　　　　　　　　事業者名</w:t>
      </w:r>
    </w:p>
    <w:p w14:paraId="6C7FC892" w14:textId="77777777" w:rsidR="00755535" w:rsidRDefault="00755535" w:rsidP="00755535">
      <w:pPr>
        <w:ind w:firstLineChars="2000" w:firstLine="4800"/>
        <w:rPr>
          <w:color w:val="4472C4" w:themeColor="accent1"/>
          <w:kern w:val="0"/>
        </w:rPr>
      </w:pPr>
      <w:r>
        <w:rPr>
          <w:rFonts w:hint="eastAsia"/>
          <w:color w:val="4472C4" w:themeColor="accent1"/>
        </w:rPr>
        <w:t xml:space="preserve">　　　</w:t>
      </w:r>
      <w:r>
        <w:rPr>
          <w:rFonts w:hint="eastAsia"/>
          <w:kern w:val="0"/>
        </w:rPr>
        <w:t>代表者名</w:t>
      </w:r>
    </w:p>
    <w:p w14:paraId="7D3E8425" w14:textId="77777777" w:rsidR="00755535" w:rsidRDefault="00755535" w:rsidP="00755535"/>
    <w:p w14:paraId="62606A10" w14:textId="30764C1E" w:rsidR="00755535" w:rsidRDefault="00755535" w:rsidP="00755535">
      <w:pPr>
        <w:ind w:firstLineChars="100" w:firstLine="240"/>
      </w:pPr>
      <w:r>
        <w:rPr>
          <w:rFonts w:hint="eastAsia"/>
        </w:rPr>
        <w:t>令和７年（2025年）</w:t>
      </w:r>
      <w:r w:rsidR="00940E17">
        <w:rPr>
          <w:rFonts w:hint="eastAsia"/>
        </w:rPr>
        <w:t>７</w:t>
      </w:r>
      <w:r>
        <w:rPr>
          <w:rFonts w:hint="eastAsia"/>
        </w:rPr>
        <w:t>月2</w:t>
      </w:r>
      <w:r w:rsidR="00940E17">
        <w:rPr>
          <w:rFonts w:hint="eastAsia"/>
        </w:rPr>
        <w:t>5</w:t>
      </w:r>
      <w:r>
        <w:rPr>
          <w:rFonts w:hint="eastAsia"/>
        </w:rPr>
        <w:t>日付で内閣府地方創生事務局から公募の公告があった「令和７年度先端的サービスの開発・構築及び規制・制度改革に関する調査事業</w:t>
      </w:r>
      <w:r w:rsidR="00940E17">
        <w:rPr>
          <w:rFonts w:hint="eastAsia"/>
        </w:rPr>
        <w:t>（追加募集）</w:t>
      </w:r>
      <w:r>
        <w:rPr>
          <w:rFonts w:hint="eastAsia"/>
        </w:rPr>
        <w:t>」への提案に関して、書類の交付を受けたいので、下記のとおり申請します。</w:t>
      </w:r>
    </w:p>
    <w:p w14:paraId="27D1D3F0" w14:textId="77777777" w:rsidR="00755535" w:rsidRDefault="00755535" w:rsidP="00755535"/>
    <w:p w14:paraId="37BC55C9" w14:textId="77777777" w:rsidR="00755535" w:rsidRDefault="00755535" w:rsidP="00755535">
      <w:pPr>
        <w:pStyle w:val="a3"/>
      </w:pPr>
      <w:r>
        <w:rPr>
          <w:rFonts w:hint="eastAsia"/>
        </w:rPr>
        <w:t>記</w:t>
      </w:r>
    </w:p>
    <w:p w14:paraId="4F33D151" w14:textId="77777777" w:rsidR="00755535" w:rsidRDefault="00755535" w:rsidP="00755535"/>
    <w:p w14:paraId="11F1ED57" w14:textId="77777777" w:rsidR="00755535" w:rsidRDefault="00755535" w:rsidP="00755535">
      <w:r>
        <w:rPr>
          <w:rFonts w:hint="eastAsia"/>
        </w:rPr>
        <w:t>１　提案名</w:t>
      </w:r>
    </w:p>
    <w:p w14:paraId="092ADF14" w14:textId="77777777" w:rsidR="00755535" w:rsidRDefault="00755535" w:rsidP="00755535">
      <w:r>
        <w:rPr>
          <w:rFonts w:hint="eastAsia"/>
        </w:rPr>
        <w:t xml:space="preserve">　●●●●●</w:t>
      </w:r>
      <w:bookmarkStart w:id="0" w:name="_GoBack"/>
      <w:bookmarkEnd w:id="0"/>
    </w:p>
    <w:p w14:paraId="4CBCA5C8" w14:textId="77777777" w:rsidR="00755535" w:rsidRDefault="00755535" w:rsidP="00755535"/>
    <w:p w14:paraId="7C30C73D" w14:textId="77777777" w:rsidR="00755535" w:rsidRDefault="00755535" w:rsidP="00755535">
      <w:r>
        <w:rPr>
          <w:rFonts w:hint="eastAsia"/>
        </w:rPr>
        <w:t>２　提案内容</w:t>
      </w:r>
    </w:p>
    <w:p w14:paraId="76586A57" w14:textId="77777777" w:rsidR="00755535" w:rsidRDefault="00755535" w:rsidP="00755535">
      <w:r>
        <w:rPr>
          <w:rFonts w:hint="eastAsia"/>
        </w:rPr>
        <w:t xml:space="preserve">　「３　添付資料」のとおり</w:t>
      </w:r>
    </w:p>
    <w:p w14:paraId="38F47D1F" w14:textId="77777777" w:rsidR="00755535" w:rsidRDefault="00755535" w:rsidP="00755535"/>
    <w:p w14:paraId="1670EF4C" w14:textId="77777777" w:rsidR="00755535" w:rsidRDefault="00755535" w:rsidP="00755535">
      <w:r>
        <w:rPr>
          <w:rFonts w:hint="eastAsia"/>
        </w:rPr>
        <w:t>３　添付資料</w:t>
      </w:r>
    </w:p>
    <w:p w14:paraId="0598F2B5" w14:textId="77777777" w:rsidR="00755535" w:rsidRDefault="00755535" w:rsidP="00755535">
      <w:pPr>
        <w:ind w:firstLineChars="100" w:firstLine="240"/>
      </w:pPr>
      <w:r>
        <w:rPr>
          <w:rFonts w:hint="eastAsia"/>
        </w:rPr>
        <w:t>(1) 様式1_企画提案概要</w:t>
      </w:r>
    </w:p>
    <w:p w14:paraId="57A3B0CA" w14:textId="77777777" w:rsidR="00755535" w:rsidRDefault="00755535" w:rsidP="00755535">
      <w:pPr>
        <w:ind w:firstLineChars="100" w:firstLine="240"/>
      </w:pPr>
      <w:r>
        <w:rPr>
          <w:rFonts w:hint="eastAsia"/>
        </w:rPr>
        <w:t>(2) 様式2_企画提案書</w:t>
      </w:r>
    </w:p>
    <w:p w14:paraId="3DC22793" w14:textId="77777777" w:rsidR="00755535" w:rsidRDefault="00755535" w:rsidP="00755535"/>
    <w:p w14:paraId="5C750559" w14:textId="77777777" w:rsidR="00755535" w:rsidRDefault="00755535" w:rsidP="00755535">
      <w:r>
        <w:rPr>
          <w:rFonts w:hint="eastAsia"/>
        </w:rPr>
        <w:t>４　連絡担当者</w:t>
      </w:r>
    </w:p>
    <w:p w14:paraId="105B0419" w14:textId="77777777" w:rsidR="00755535" w:rsidRDefault="00755535" w:rsidP="00755535">
      <w:r>
        <w:rPr>
          <w:rFonts w:hint="eastAsia"/>
        </w:rPr>
        <w:t xml:space="preserve">　氏名：●●●●●</w:t>
      </w:r>
    </w:p>
    <w:p w14:paraId="0EB8E19E" w14:textId="77777777" w:rsidR="00755535" w:rsidRDefault="00755535" w:rsidP="00755535">
      <w:r>
        <w:rPr>
          <w:rFonts w:hint="eastAsia"/>
        </w:rPr>
        <w:t xml:space="preserve">　電話番号：</w:t>
      </w:r>
    </w:p>
    <w:p w14:paraId="65B41628" w14:textId="77777777" w:rsidR="00755535" w:rsidRDefault="00755535" w:rsidP="00755535">
      <w:r>
        <w:rPr>
          <w:rFonts w:hint="eastAsia"/>
        </w:rPr>
        <w:t xml:space="preserve">　e-mail：</w:t>
      </w:r>
    </w:p>
    <w:p w14:paraId="52D72128" w14:textId="0FBFA0CA" w:rsidR="009E6C05" w:rsidRPr="00755535" w:rsidRDefault="009E6C05" w:rsidP="00755535"/>
    <w:sectPr w:rsidR="009E6C05" w:rsidRPr="00755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D5847" w14:textId="77777777" w:rsidR="00DD27FA" w:rsidRDefault="00DD27FA" w:rsidP="00394194">
      <w:r>
        <w:separator/>
      </w:r>
    </w:p>
  </w:endnote>
  <w:endnote w:type="continuationSeparator" w:id="0">
    <w:p w14:paraId="50759326" w14:textId="77777777" w:rsidR="00DD27FA" w:rsidRDefault="00DD27FA" w:rsidP="0039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F3DE3" w14:textId="77777777" w:rsidR="00DD27FA" w:rsidRDefault="00DD27FA" w:rsidP="00394194">
      <w:r>
        <w:separator/>
      </w:r>
    </w:p>
  </w:footnote>
  <w:footnote w:type="continuationSeparator" w:id="0">
    <w:p w14:paraId="6CFFDC44" w14:textId="77777777" w:rsidR="00DD27FA" w:rsidRDefault="00DD27FA" w:rsidP="0039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C7363"/>
    <w:multiLevelType w:val="hybridMultilevel"/>
    <w:tmpl w:val="E424B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D8"/>
    <w:rsid w:val="00084C61"/>
    <w:rsid w:val="00165A35"/>
    <w:rsid w:val="001F29DF"/>
    <w:rsid w:val="002024D5"/>
    <w:rsid w:val="0025607F"/>
    <w:rsid w:val="00305DEF"/>
    <w:rsid w:val="00325A28"/>
    <w:rsid w:val="003670D8"/>
    <w:rsid w:val="00394194"/>
    <w:rsid w:val="003A67B2"/>
    <w:rsid w:val="003C0EBD"/>
    <w:rsid w:val="00417B42"/>
    <w:rsid w:val="004B36C8"/>
    <w:rsid w:val="005C205B"/>
    <w:rsid w:val="00676ED5"/>
    <w:rsid w:val="00755535"/>
    <w:rsid w:val="007636D0"/>
    <w:rsid w:val="007B2223"/>
    <w:rsid w:val="008A582E"/>
    <w:rsid w:val="00934279"/>
    <w:rsid w:val="00940E17"/>
    <w:rsid w:val="009E6C05"/>
    <w:rsid w:val="00B54B60"/>
    <w:rsid w:val="00CC2A02"/>
    <w:rsid w:val="00D51F11"/>
    <w:rsid w:val="00DD27FA"/>
    <w:rsid w:val="00EC70D0"/>
    <w:rsid w:val="00ED1BB3"/>
    <w:rsid w:val="00F1317F"/>
    <w:rsid w:val="00F17319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6F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676ED5"/>
    <w:pPr>
      <w:jc w:val="center"/>
    </w:pPr>
    <w:rPr>
      <w:rFonts w:ascii="Century" w:hAnsi="Century" w:cs="Times New Roman"/>
      <w:sz w:val="21"/>
    </w:rPr>
  </w:style>
  <w:style w:type="character" w:customStyle="1" w:styleId="a4">
    <w:name w:val="記 (文字)"/>
    <w:basedOn w:val="a0"/>
    <w:link w:val="a3"/>
    <w:semiHidden/>
    <w:rsid w:val="00676ED5"/>
    <w:rPr>
      <w:rFonts w:ascii="Century" w:hAnsi="Century" w:cs="Times New Roman"/>
      <w:sz w:val="21"/>
    </w:rPr>
  </w:style>
  <w:style w:type="paragraph" w:styleId="a5">
    <w:name w:val="Closing"/>
    <w:basedOn w:val="a"/>
    <w:link w:val="a6"/>
    <w:semiHidden/>
    <w:rsid w:val="00676ED5"/>
    <w:pPr>
      <w:jc w:val="right"/>
    </w:pPr>
    <w:rPr>
      <w:rFonts w:ascii="Century" w:hAnsi="Century" w:cs="Times New Roman"/>
      <w:sz w:val="21"/>
    </w:rPr>
  </w:style>
  <w:style w:type="character" w:customStyle="1" w:styleId="a6">
    <w:name w:val="結語 (文字)"/>
    <w:basedOn w:val="a0"/>
    <w:link w:val="a5"/>
    <w:semiHidden/>
    <w:rsid w:val="00676ED5"/>
    <w:rPr>
      <w:rFonts w:ascii="Century" w:hAnsi="Century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394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194"/>
  </w:style>
  <w:style w:type="paragraph" w:styleId="a9">
    <w:name w:val="footer"/>
    <w:basedOn w:val="a"/>
    <w:link w:val="aa"/>
    <w:uiPriority w:val="99"/>
    <w:unhideWhenUsed/>
    <w:rsid w:val="00394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194"/>
  </w:style>
  <w:style w:type="character" w:styleId="ab">
    <w:name w:val="annotation reference"/>
    <w:basedOn w:val="a0"/>
    <w:uiPriority w:val="99"/>
    <w:semiHidden/>
    <w:unhideWhenUsed/>
    <w:rsid w:val="00325A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A2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5A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25A2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5A2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2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25A2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9E6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DA54-DE4A-4096-989A-FA70A45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2025-07-28T00:22:00Z</dcterms:created>
  <dcterms:modified xsi:type="dcterms:W3CDTF">2025-07-28T00:23:00Z</dcterms:modified>
</cp:coreProperties>
</file>