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20F9" w14:textId="77777777" w:rsidR="00614FBF" w:rsidRPr="00614FBF" w:rsidRDefault="00614FBF" w:rsidP="00614FB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つくば市</w:t>
      </w:r>
      <w:r w:rsidR="00F4250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リサイクル</w:t>
      </w:r>
      <w:r w:rsidRPr="00614FB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センター施設見学申込書</w:t>
      </w:r>
    </w:p>
    <w:p w14:paraId="0270F3F6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6259A0" w14:textId="4C688865" w:rsidR="00614FBF" w:rsidRPr="00614FBF" w:rsidRDefault="00614FBF" w:rsidP="00A15A14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614F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="00214B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651540B7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下記にて見学を申し込みます。</w:t>
      </w:r>
    </w:p>
    <w:p w14:paraId="7B609467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2A3126" w14:textId="22D404D5"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見学</w:t>
      </w:r>
      <w:r w:rsidR="00822A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予約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　　</w:t>
      </w:r>
      <w:r w:rsidR="00214B7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年　　　月　　　日　（　　）</w:t>
      </w:r>
    </w:p>
    <w:p w14:paraId="44AC50DA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A69111" w14:textId="2EC85674"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見学</w:t>
      </w:r>
      <w:r w:rsidR="00822A8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予約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時間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時　　　分　～　　　　時　　　分</w:t>
      </w:r>
    </w:p>
    <w:p w14:paraId="0E17F2CD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CA49BC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見学者名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団体名　　　　　　　　　　　　　　　　　　　　　　</w:t>
      </w:r>
    </w:p>
    <w:p w14:paraId="367B9208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D9E037D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代表者名　　　　　　　　　　　　　　　　　　　　　</w:t>
      </w:r>
    </w:p>
    <w:p w14:paraId="71F8B04B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901DF0" w14:textId="77777777"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住所　　　　　　　　　　　　　　　　　　　　　　　</w:t>
      </w:r>
    </w:p>
    <w:p w14:paraId="6FD96138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7383E1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電話番号　　　　　　　　　</w:t>
      </w:r>
      <w:r w:rsidRPr="00614FBF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>FAX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</w:t>
      </w:r>
    </w:p>
    <w:p w14:paraId="4796FCD2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66DD2F8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本申込書記入者　所属　　　　　　氏名　　　　　　　　　　</w:t>
      </w:r>
    </w:p>
    <w:p w14:paraId="3E432865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717C4A" w14:textId="77777777" w:rsidR="00614FBF" w:rsidRPr="00614FBF" w:rsidRDefault="00614FBF" w:rsidP="00614F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見学者数　　　　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名</w:t>
      </w:r>
    </w:p>
    <w:p w14:paraId="69B9F54D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0483AF" w14:textId="77777777" w:rsidR="00614FBF" w:rsidRDefault="00614FBF" w:rsidP="00614FB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　見学を希望する目的又は理由</w:t>
      </w:r>
    </w:p>
    <w:p w14:paraId="2E3C9BF4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637AF23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0146C735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54E88A" w14:textId="77777777" w:rsid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3B69B706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</w:p>
    <w:p w14:paraId="619F2BB2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６　見学に際しての要望（事前に</w:t>
      </w:r>
      <w:r w:rsidR="00F425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リサイクル</w:t>
      </w: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センターで用意するもの，ご質問等）</w:t>
      </w:r>
    </w:p>
    <w:p w14:paraId="325C2AF9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E96E19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5A316E2D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5C9DEC" w14:textId="77777777" w:rsid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</w:t>
      </w:r>
      <w:r w:rsidRPr="00614FBF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3D233DF4" w14:textId="77777777" w:rsid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</w:p>
    <w:p w14:paraId="3E0EE880" w14:textId="2F8C2FEC" w:rsidR="00A15A14" w:rsidRPr="00A15A14" w:rsidRDefault="00A15A14" w:rsidP="00614FBF">
      <w:pPr>
        <w:overflowPunct w:val="0"/>
        <w:textAlignment w:val="baseline"/>
        <w:rPr>
          <w:rFonts w:ascii="ＭＳ 明朝" w:eastAsia="ＭＳ 明朝" w:hAnsi="Times New Roman" w:cs="Times New Roman" w:hint="eastAsia"/>
          <w:b/>
          <w:bCs/>
          <w:color w:val="FF0000"/>
          <w:spacing w:val="2"/>
          <w:kern w:val="0"/>
          <w:szCs w:val="21"/>
          <w:u w:val="single"/>
        </w:rPr>
      </w:pPr>
      <w:r w:rsidRPr="00A15A14">
        <w:rPr>
          <w:rFonts w:ascii="ＭＳ 明朝" w:eastAsia="ＭＳ 明朝" w:hAnsi="Times New Roman" w:cs="Times New Roman" w:hint="eastAsia"/>
          <w:b/>
          <w:bCs/>
          <w:color w:val="FF0000"/>
          <w:spacing w:val="2"/>
          <w:kern w:val="0"/>
          <w:szCs w:val="21"/>
          <w:u w:val="single"/>
        </w:rPr>
        <w:t>※見学に来られる際は、必ず上履きの持参をお願いします。</w:t>
      </w:r>
    </w:p>
    <w:p w14:paraId="0C0C7D9B" w14:textId="77777777" w:rsidR="00614FBF" w:rsidRPr="00614FBF" w:rsidRDefault="001A700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8B5F" wp14:editId="25448146">
                <wp:simplePos x="0" y="0"/>
                <wp:positionH relativeFrom="column">
                  <wp:posOffset>-81280</wp:posOffset>
                </wp:positionH>
                <wp:positionV relativeFrom="paragraph">
                  <wp:posOffset>60324</wp:posOffset>
                </wp:positionV>
                <wp:extent cx="578167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0F157" id="正方形/長方形 1" o:spid="_x0000_s1026" style="position:absolute;left:0;text-align:left;margin-left:-6.4pt;margin-top:4.75pt;width:455.25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" filled="f" strokecolor="black [3213]" strokeweight="1pt"/>
            </w:pict>
          </mc:Fallback>
        </mc:AlternateContent>
      </w:r>
      <w:r w:rsidR="00247103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つくば市リサイクルセンター　（</w:t>
      </w:r>
      <w:r w:rsidR="00907265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つくばサステナスクエア</w:t>
      </w:r>
      <w:r w:rsidR="00247103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内）　</w:t>
      </w:r>
    </w:p>
    <w:p w14:paraId="563B4D1E" w14:textId="77777777" w:rsidR="00614FBF" w:rsidRPr="00614FBF" w:rsidRDefault="00614FBF" w:rsidP="00614F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〒３００－４２４５　　つくば市水守２３３９番地</w:t>
      </w:r>
      <w:r w:rsidR="002471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C0A5F60" w14:textId="4069C415" w:rsidR="00DD79E8" w:rsidRDefault="001A700F" w:rsidP="001A700F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(</w:t>
      </w:r>
      <w:r w:rsidRPr="001A700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施設見学担当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14FBF" w:rsidRPr="00614FB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TEL</w:t>
      </w:r>
      <w:r w:rsidR="00BF41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:</w:t>
      </w:r>
      <w:r w:rsidR="00614FBF"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０２９－</w:t>
      </w:r>
      <w:r w:rsidR="00A47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８６９</w:t>
      </w:r>
      <w:r w:rsidR="00614FBF"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A477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５２７２</w:t>
      </w:r>
      <w:r w:rsidR="00614FBF"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14FBF" w:rsidRPr="00614FB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FAX</w:t>
      </w:r>
      <w:r w:rsidR="00BF410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:</w:t>
      </w:r>
      <w:r w:rsidR="00614FBF"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０２９－８</w:t>
      </w:r>
      <w:r w:rsidR="002471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４６</w:t>
      </w:r>
      <w:r w:rsidR="00614FBF" w:rsidRPr="00614FB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="002471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７２２０</w:t>
      </w:r>
    </w:p>
    <w:p w14:paraId="74F9B9CB" w14:textId="77777777" w:rsidR="00BF4106" w:rsidRPr="00A4775D" w:rsidRDefault="00BF4106" w:rsidP="001A700F">
      <w:pPr>
        <w:rPr>
          <w:rFonts w:ascii="ＭＳ Ｐ明朝" w:eastAsia="ＭＳ Ｐ明朝" w:hAnsi="ＭＳ Ｐ明朝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A4775D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>E-mail</w:t>
      </w:r>
      <w:r w:rsidRPr="00A4775D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：</w:t>
      </w:r>
      <w:r w:rsidRPr="00A4775D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>bwa54096@nifty.com</w:t>
      </w:r>
    </w:p>
    <w:sectPr w:rsidR="00BF4106" w:rsidRPr="00A4775D" w:rsidSect="00614FBF">
      <w:pgSz w:w="11906" w:h="16838" w:code="9"/>
      <w:pgMar w:top="1985" w:right="1418" w:bottom="1701" w:left="1418" w:header="851" w:footer="992" w:gutter="0"/>
      <w:cols w:space="425"/>
      <w:docGrid w:type="linesAndChars" w:linePitch="32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dirty"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F"/>
    <w:rsid w:val="000315B1"/>
    <w:rsid w:val="001A700F"/>
    <w:rsid w:val="00214B7A"/>
    <w:rsid w:val="00247103"/>
    <w:rsid w:val="002D4568"/>
    <w:rsid w:val="00614FBF"/>
    <w:rsid w:val="00822A82"/>
    <w:rsid w:val="00907265"/>
    <w:rsid w:val="00A03511"/>
    <w:rsid w:val="00A15A14"/>
    <w:rsid w:val="00A4775D"/>
    <w:rsid w:val="00A53913"/>
    <w:rsid w:val="00BF4106"/>
    <w:rsid w:val="00CA498E"/>
    <w:rsid w:val="00DD79E8"/>
    <w:rsid w:val="00F15B36"/>
    <w:rsid w:val="00F26445"/>
    <w:rsid w:val="00F42503"/>
    <w:rsid w:val="00F43ED6"/>
    <w:rsid w:val="00F653A3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067D6"/>
  <w15:docId w15:val="{210129B2-F111-431F-BA8F-DF31DD51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つくば市</cp:lastModifiedBy>
  <cp:revision>7</cp:revision>
  <cp:lastPrinted>2019-06-17T07:24:00Z</cp:lastPrinted>
  <dcterms:created xsi:type="dcterms:W3CDTF">2019-06-17T06:56:00Z</dcterms:created>
  <dcterms:modified xsi:type="dcterms:W3CDTF">2024-04-09T01:21:00Z</dcterms:modified>
</cp:coreProperties>
</file>